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F" w:rsidRDefault="00A569CF" w:rsidP="00063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569CF" w:rsidRDefault="00A569CF" w:rsidP="00063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569CF" w:rsidRDefault="00A569CF" w:rsidP="00063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A569CF" w:rsidRDefault="00A569CF" w:rsidP="00063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A569CF" w:rsidRDefault="00A569CF" w:rsidP="00063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569CF" w:rsidRDefault="00A569CF" w:rsidP="00063E4A">
      <w:pPr>
        <w:jc w:val="both"/>
        <w:rPr>
          <w:b/>
          <w:sz w:val="32"/>
          <w:szCs w:val="32"/>
        </w:rPr>
      </w:pPr>
    </w:p>
    <w:p w:rsidR="00A569CF" w:rsidRDefault="00A569CF" w:rsidP="00063E4A">
      <w:pPr>
        <w:jc w:val="both"/>
        <w:rPr>
          <w:b/>
          <w:sz w:val="32"/>
          <w:szCs w:val="32"/>
        </w:rPr>
      </w:pPr>
    </w:p>
    <w:p w:rsidR="00A569CF" w:rsidRDefault="00A569CF" w:rsidP="00063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69CF" w:rsidRDefault="00A569CF" w:rsidP="00063E4A">
      <w:pPr>
        <w:jc w:val="both"/>
        <w:rPr>
          <w:b/>
          <w:sz w:val="32"/>
          <w:szCs w:val="32"/>
        </w:rPr>
      </w:pPr>
    </w:p>
    <w:p w:rsidR="00A569CF" w:rsidRDefault="00A569CF" w:rsidP="00063E4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10.06. 2015                                                     </w:t>
      </w:r>
      <w:r w:rsidR="007F4999">
        <w:rPr>
          <w:b/>
          <w:sz w:val="32"/>
          <w:szCs w:val="32"/>
        </w:rPr>
        <w:t xml:space="preserve">                              №91</w:t>
      </w:r>
    </w:p>
    <w:p w:rsidR="008F6B21" w:rsidRDefault="008F6B21" w:rsidP="00063E4A">
      <w:pPr>
        <w:jc w:val="both"/>
        <w:rPr>
          <w:sz w:val="28"/>
          <w:szCs w:val="28"/>
        </w:rPr>
      </w:pPr>
    </w:p>
    <w:p w:rsidR="00A569CF" w:rsidRPr="00192F38" w:rsidRDefault="00A569CF" w:rsidP="00063E4A">
      <w:pPr>
        <w:jc w:val="both"/>
        <w:rPr>
          <w:sz w:val="28"/>
          <w:szCs w:val="28"/>
        </w:rPr>
      </w:pPr>
    </w:p>
    <w:p w:rsidR="008F6B21" w:rsidRPr="00A569CF" w:rsidRDefault="008F6B21" w:rsidP="00063E4A">
      <w:pPr>
        <w:jc w:val="center"/>
        <w:rPr>
          <w:b/>
          <w:sz w:val="32"/>
          <w:szCs w:val="32"/>
        </w:rPr>
      </w:pPr>
      <w:r w:rsidRPr="00A569CF">
        <w:rPr>
          <w:b/>
          <w:sz w:val="32"/>
          <w:szCs w:val="32"/>
        </w:rPr>
        <w:t>О внесении изменений в решение Совета депутатов</w:t>
      </w:r>
      <w:r w:rsidR="00063E4A">
        <w:rPr>
          <w:b/>
          <w:sz w:val="32"/>
          <w:szCs w:val="32"/>
        </w:rPr>
        <w:t xml:space="preserve"> </w:t>
      </w:r>
      <w:r w:rsidRPr="00A569CF">
        <w:rPr>
          <w:b/>
          <w:sz w:val="32"/>
          <w:szCs w:val="32"/>
        </w:rPr>
        <w:t>от 20.12.2013 №23 «О создании муниципального дорожного</w:t>
      </w:r>
      <w:r w:rsidR="00063E4A">
        <w:rPr>
          <w:b/>
          <w:sz w:val="32"/>
          <w:szCs w:val="32"/>
        </w:rPr>
        <w:t xml:space="preserve"> </w:t>
      </w:r>
      <w:r w:rsidRPr="00A569CF">
        <w:rPr>
          <w:b/>
          <w:sz w:val="32"/>
          <w:szCs w:val="32"/>
        </w:rPr>
        <w:t>фонда муниципального образования Светлый</w:t>
      </w:r>
      <w:r w:rsidR="00063E4A">
        <w:rPr>
          <w:b/>
          <w:sz w:val="32"/>
          <w:szCs w:val="32"/>
        </w:rPr>
        <w:t xml:space="preserve"> </w:t>
      </w:r>
      <w:r w:rsidRPr="00A569CF">
        <w:rPr>
          <w:b/>
          <w:sz w:val="32"/>
          <w:szCs w:val="32"/>
        </w:rPr>
        <w:t>сельсовет Сакмарского района Оренбургской области»</w:t>
      </w:r>
    </w:p>
    <w:p w:rsidR="008F6B21" w:rsidRDefault="008F6B21" w:rsidP="00063E4A">
      <w:pPr>
        <w:jc w:val="both"/>
        <w:rPr>
          <w:b/>
          <w:sz w:val="32"/>
          <w:szCs w:val="32"/>
        </w:rPr>
      </w:pPr>
    </w:p>
    <w:p w:rsidR="00063E4A" w:rsidRPr="00A569CF" w:rsidRDefault="00063E4A" w:rsidP="00063E4A">
      <w:pPr>
        <w:jc w:val="both"/>
        <w:rPr>
          <w:b/>
          <w:sz w:val="32"/>
          <w:szCs w:val="32"/>
        </w:rPr>
      </w:pPr>
    </w:p>
    <w:p w:rsidR="008F6B21" w:rsidRPr="00063E4A" w:rsidRDefault="008F6B21" w:rsidP="00581A99">
      <w:pPr>
        <w:ind w:firstLine="709"/>
        <w:jc w:val="both"/>
      </w:pPr>
      <w:r w:rsidRPr="00063E4A">
        <w:t>В соответствии с Бюджетным кодексом Российской Федерации, Уставом муниципального образования Светлый сельсовет Сакмарского района Оренбургской области, Совет депутатов муниципального образования Светлый сельсовет Сакмарского района Оренбургской области РЕШИЛ:</w:t>
      </w:r>
    </w:p>
    <w:p w:rsidR="008F6B21" w:rsidRPr="00063E4A" w:rsidRDefault="00A569CF" w:rsidP="00581A99">
      <w:pPr>
        <w:ind w:firstLine="709"/>
        <w:jc w:val="both"/>
      </w:pPr>
      <w:r w:rsidRPr="00063E4A">
        <w:t>1.</w:t>
      </w:r>
      <w:r w:rsidR="00581A99">
        <w:t xml:space="preserve"> </w:t>
      </w:r>
      <w:r w:rsidR="008F6B21" w:rsidRPr="00063E4A">
        <w:t xml:space="preserve">Внести в решение Совета депутатов от 20.12.2013 №23 «О создании муниципального дорожного фонда муниципального образования Светлый сельсовет Сакмарского района Оренбургской области» следующие изменения: </w:t>
      </w:r>
    </w:p>
    <w:p w:rsidR="008F6B21" w:rsidRPr="00063E4A" w:rsidRDefault="008F6B21" w:rsidP="00581A99">
      <w:pPr>
        <w:ind w:firstLine="709"/>
        <w:jc w:val="both"/>
      </w:pPr>
      <w:r w:rsidRPr="00063E4A">
        <w:t>1.1. Пункт «а» статьи 2.1. Положения о муниципальном дорожном фонде муниципального образования Светлый сельсовет Сакмарского района Оренбургской области</w:t>
      </w:r>
      <w:r w:rsidR="009D3192" w:rsidRPr="00063E4A">
        <w:t xml:space="preserve"> </w:t>
      </w:r>
      <w:r w:rsidRPr="00063E4A">
        <w:t>признать утратившим силу;</w:t>
      </w:r>
    </w:p>
    <w:p w:rsidR="008F6B21" w:rsidRPr="00063E4A" w:rsidRDefault="008F6B21" w:rsidP="00581A99">
      <w:pPr>
        <w:ind w:firstLine="709"/>
        <w:jc w:val="both"/>
      </w:pPr>
      <w:r w:rsidRPr="00063E4A">
        <w:t>1.2. Пункт второй части 3.1. Положения о муниципальном дорожном фонде муниципального образования Светлый сельсовет Сакмарского района Оренбургской области изложить в следующей редакции:</w:t>
      </w:r>
    </w:p>
    <w:p w:rsidR="008F6B21" w:rsidRPr="00063E4A" w:rsidRDefault="008F6B21" w:rsidP="00581A99">
      <w:pPr>
        <w:widowControl w:val="0"/>
        <w:autoSpaceDE w:val="0"/>
        <w:autoSpaceDN w:val="0"/>
        <w:adjustRightInd w:val="0"/>
        <w:ind w:firstLine="709"/>
        <w:jc w:val="both"/>
      </w:pPr>
      <w:r w:rsidRPr="00063E4A">
        <w:t>«- на содержание, капитальный ремонт и ремонт автомобильных дорог общего пользования сельского поселения; на капитальный ремонт и ремонт дворовых территорий многоквартирных домов, проездов к дворовым территориям многоквартирных домов в границах населе</w:t>
      </w:r>
      <w:r w:rsidR="00A569CF" w:rsidRPr="00063E4A">
        <w:t xml:space="preserve">нных пунктов Светлого </w:t>
      </w:r>
      <w:r w:rsidRPr="00063E4A">
        <w:t>сельсовета Сакмарского</w:t>
      </w:r>
      <w:r w:rsidR="00A569CF" w:rsidRPr="00063E4A">
        <w:t xml:space="preserve"> района Оренбургской области</w:t>
      </w:r>
      <w:r w:rsidRPr="00063E4A">
        <w:t>».</w:t>
      </w:r>
    </w:p>
    <w:p w:rsidR="008F6B21" w:rsidRPr="00063E4A" w:rsidRDefault="008F6B21" w:rsidP="00581A99">
      <w:pPr>
        <w:ind w:firstLine="709"/>
        <w:jc w:val="both"/>
      </w:pPr>
      <w:r w:rsidRPr="00063E4A">
        <w:t xml:space="preserve">2. </w:t>
      </w:r>
      <w:proofErr w:type="gramStart"/>
      <w:r w:rsidRPr="00063E4A">
        <w:t>Контроль за</w:t>
      </w:r>
      <w:proofErr w:type="gramEnd"/>
      <w:r w:rsidRPr="00063E4A">
        <w:t xml:space="preserve"> исполнением данного решения оставляю за собой.</w:t>
      </w:r>
    </w:p>
    <w:p w:rsidR="008F6B21" w:rsidRPr="00063E4A" w:rsidRDefault="008F6B21" w:rsidP="00581A99">
      <w:pPr>
        <w:ind w:firstLine="709"/>
        <w:jc w:val="both"/>
      </w:pPr>
      <w:r w:rsidRPr="00063E4A">
        <w:t xml:space="preserve">3. Настоящее решение вступает в силу со дня его обнародования. </w:t>
      </w:r>
    </w:p>
    <w:p w:rsidR="008F6B21" w:rsidRPr="00063E4A" w:rsidRDefault="008F6B21" w:rsidP="00063E4A">
      <w:pPr>
        <w:jc w:val="both"/>
      </w:pPr>
    </w:p>
    <w:p w:rsidR="008F6B21" w:rsidRPr="00063E4A" w:rsidRDefault="008F6B21" w:rsidP="00063E4A">
      <w:pPr>
        <w:jc w:val="both"/>
      </w:pPr>
    </w:p>
    <w:p w:rsidR="008F6B21" w:rsidRPr="00063E4A" w:rsidRDefault="008F6B21" w:rsidP="00063E4A">
      <w:pPr>
        <w:jc w:val="both"/>
      </w:pPr>
    </w:p>
    <w:p w:rsidR="008F6B21" w:rsidRPr="00063E4A" w:rsidRDefault="008F6B21" w:rsidP="00063E4A">
      <w:pPr>
        <w:jc w:val="both"/>
      </w:pPr>
      <w:r w:rsidRPr="00063E4A">
        <w:t xml:space="preserve">Глава Светлого сельсовета                                                      </w:t>
      </w:r>
      <w:r w:rsidR="00A569CF" w:rsidRPr="00063E4A">
        <w:t xml:space="preserve">           </w:t>
      </w:r>
      <w:r w:rsidR="00063E4A">
        <w:t xml:space="preserve">                          </w:t>
      </w:r>
      <w:r w:rsidRPr="00063E4A">
        <w:t>С.И.Жуков</w:t>
      </w:r>
    </w:p>
    <w:p w:rsidR="008F6B21" w:rsidRPr="00063E4A" w:rsidRDefault="008F6B21" w:rsidP="00063E4A">
      <w:pPr>
        <w:jc w:val="both"/>
      </w:pPr>
    </w:p>
    <w:p w:rsidR="008F6B21" w:rsidRPr="00063E4A" w:rsidRDefault="008F6B21" w:rsidP="00063E4A">
      <w:pPr>
        <w:jc w:val="both"/>
      </w:pPr>
      <w:r w:rsidRPr="00063E4A">
        <w:t>Разослано: в дело, в прокуратуру, администрацию района</w:t>
      </w:r>
      <w:r w:rsidR="00A569CF" w:rsidRPr="00063E4A">
        <w:t>.</w:t>
      </w:r>
    </w:p>
    <w:sectPr w:rsidR="008F6B21" w:rsidRPr="00063E4A" w:rsidSect="0006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B21"/>
    <w:rsid w:val="0000008F"/>
    <w:rsid w:val="00063E4A"/>
    <w:rsid w:val="0042747A"/>
    <w:rsid w:val="00581A99"/>
    <w:rsid w:val="006C2F6B"/>
    <w:rsid w:val="007F4999"/>
    <w:rsid w:val="008F6B21"/>
    <w:rsid w:val="009227E8"/>
    <w:rsid w:val="009D18DC"/>
    <w:rsid w:val="009D3192"/>
    <w:rsid w:val="00A569CF"/>
    <w:rsid w:val="00A66B07"/>
    <w:rsid w:val="00D4732A"/>
    <w:rsid w:val="00D5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9</cp:revision>
  <dcterms:created xsi:type="dcterms:W3CDTF">2015-06-10T03:27:00Z</dcterms:created>
  <dcterms:modified xsi:type="dcterms:W3CDTF">2015-06-11T02:55:00Z</dcterms:modified>
</cp:coreProperties>
</file>